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A3" w:rsidRDefault="00A953A3" w:rsidP="0052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48" w:rsidRDefault="00525148" w:rsidP="0052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53">
        <w:rPr>
          <w:rFonts w:ascii="Times New Roman" w:hAnsi="Times New Roman" w:cs="Times New Roman"/>
          <w:b/>
          <w:sz w:val="28"/>
          <w:szCs w:val="28"/>
        </w:rPr>
        <w:t>Примерное д</w:t>
      </w:r>
      <w:r>
        <w:rPr>
          <w:rFonts w:ascii="Times New Roman" w:hAnsi="Times New Roman" w:cs="Times New Roman"/>
          <w:b/>
          <w:sz w:val="28"/>
          <w:szCs w:val="28"/>
        </w:rPr>
        <w:t>венадцати</w:t>
      </w:r>
      <w:r w:rsidRPr="00752E53">
        <w:rPr>
          <w:rFonts w:ascii="Times New Roman" w:hAnsi="Times New Roman" w:cs="Times New Roman"/>
          <w:b/>
          <w:sz w:val="28"/>
          <w:szCs w:val="28"/>
        </w:rPr>
        <w:t>дневное меню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</w:t>
      </w:r>
      <w:r w:rsidRPr="00752E53">
        <w:rPr>
          <w:rFonts w:ascii="Times New Roman" w:hAnsi="Times New Roman" w:cs="Times New Roman"/>
          <w:b/>
          <w:sz w:val="28"/>
          <w:szCs w:val="28"/>
        </w:rPr>
        <w:t xml:space="preserve">обучающихся  </w:t>
      </w:r>
      <w:r>
        <w:rPr>
          <w:rFonts w:ascii="Times New Roman" w:hAnsi="Times New Roman" w:cs="Times New Roman"/>
          <w:b/>
          <w:sz w:val="28"/>
          <w:szCs w:val="28"/>
        </w:rPr>
        <w:t>12  лет и старше</w:t>
      </w:r>
    </w:p>
    <w:p w:rsidR="00A953A3" w:rsidRPr="00752E53" w:rsidRDefault="00A953A3" w:rsidP="0052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809"/>
        <w:gridCol w:w="1560"/>
        <w:gridCol w:w="884"/>
        <w:gridCol w:w="1200"/>
        <w:gridCol w:w="1799"/>
        <w:gridCol w:w="1769"/>
        <w:gridCol w:w="1802"/>
        <w:gridCol w:w="1966"/>
        <w:gridCol w:w="2066"/>
      </w:tblGrid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5358F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55358F" w:rsidRDefault="0055358F" w:rsidP="0055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358F" w:rsidRDefault="0055358F" w:rsidP="005535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55358F" w:rsidRDefault="0055358F" w:rsidP="0055358F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55358F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55358F" w:rsidRDefault="0055358F" w:rsidP="00A953A3"/>
        </w:tc>
        <w:tc>
          <w:tcPr>
            <w:tcW w:w="1200" w:type="dxa"/>
            <w:vMerge/>
          </w:tcPr>
          <w:p w:rsidR="0055358F" w:rsidRDefault="0055358F" w:rsidP="00A953A3"/>
        </w:tc>
        <w:tc>
          <w:tcPr>
            <w:tcW w:w="1799" w:type="dxa"/>
          </w:tcPr>
          <w:p w:rsid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358F" w:rsidRPr="0055358F" w:rsidRDefault="0055358F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55358F" w:rsidRDefault="0055358F" w:rsidP="00A953A3"/>
        </w:tc>
        <w:tc>
          <w:tcPr>
            <w:tcW w:w="2066" w:type="dxa"/>
            <w:vMerge/>
          </w:tcPr>
          <w:p w:rsidR="0055358F" w:rsidRDefault="0055358F" w:rsidP="00A953A3"/>
        </w:tc>
      </w:tr>
      <w:tr w:rsidR="0055358F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55358F" w:rsidRPr="00EF40FC" w:rsidRDefault="00EF40FC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Каша манная молочная жидкая</w:t>
            </w:r>
          </w:p>
        </w:tc>
        <w:tc>
          <w:tcPr>
            <w:tcW w:w="1200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769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802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966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277,52</w:t>
            </w:r>
          </w:p>
        </w:tc>
        <w:tc>
          <w:tcPr>
            <w:tcW w:w="2066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5358F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55358F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200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9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58F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55358F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200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9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58F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55358F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55358F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55358F" w:rsidRPr="00EF40FC" w:rsidRDefault="0055358F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79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55358F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EF4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525148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Сыр </w:t>
            </w:r>
            <w:r w:rsidR="00525148">
              <w:rPr>
                <w:rFonts w:ascii="Times New Roman" w:hAnsi="Times New Roman" w:cs="Times New Roman"/>
                <w:b/>
              </w:rPr>
              <w:t>(</w:t>
            </w:r>
            <w:r w:rsidRPr="00EF40FC">
              <w:rPr>
                <w:rFonts w:ascii="Times New Roman" w:hAnsi="Times New Roman" w:cs="Times New Roman"/>
                <w:b/>
              </w:rPr>
              <w:t>порци</w:t>
            </w:r>
            <w:r w:rsidR="00525148">
              <w:rPr>
                <w:rFonts w:ascii="Times New Roman" w:hAnsi="Times New Roman" w:cs="Times New Roman"/>
                <w:b/>
              </w:rPr>
              <w:t>ями)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9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769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802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2066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3028B6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3028B6" w:rsidRPr="00EF40FC" w:rsidRDefault="00EF40FC" w:rsidP="0055358F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3028B6" w:rsidRPr="00EF40FC" w:rsidRDefault="00E52323" w:rsidP="00EF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3028B6" w:rsidRPr="00EF40FC" w:rsidRDefault="003028B6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FC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EF40FC" w:rsidRPr="00EF40FC" w:rsidRDefault="00E52323" w:rsidP="0055358F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EF40FC" w:rsidRPr="00EF40FC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EF40FC" w:rsidRPr="00EF40FC" w:rsidRDefault="00E5232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EF40FC" w:rsidRPr="00EF40FC" w:rsidRDefault="00E5232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2" w:type="dxa"/>
          </w:tcPr>
          <w:p w:rsidR="00EF40FC" w:rsidRPr="00EF40FC" w:rsidRDefault="00E5232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EF40FC" w:rsidRPr="00EF40FC" w:rsidRDefault="00E5232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EF40FC" w:rsidRPr="00EF40FC" w:rsidRDefault="00EF40FC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FC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EF40FC" w:rsidRPr="00EF40FC" w:rsidRDefault="00EF40FC" w:rsidP="00553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EF40FC" w:rsidRPr="00EF40FC" w:rsidRDefault="00C15C5B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1799" w:type="dxa"/>
          </w:tcPr>
          <w:p w:rsidR="00EF40FC" w:rsidRPr="00E52323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323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769" w:type="dxa"/>
          </w:tcPr>
          <w:p w:rsidR="00EF40FC" w:rsidRPr="00E52323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323">
              <w:rPr>
                <w:rFonts w:ascii="Times New Roman" w:hAnsi="Times New Roman" w:cs="Times New Roman"/>
                <w:b/>
              </w:rPr>
              <w:t>16,02</w:t>
            </w:r>
          </w:p>
        </w:tc>
        <w:tc>
          <w:tcPr>
            <w:tcW w:w="1802" w:type="dxa"/>
          </w:tcPr>
          <w:p w:rsidR="00EF40FC" w:rsidRPr="00E52323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323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966" w:type="dxa"/>
          </w:tcPr>
          <w:p w:rsidR="00EF40FC" w:rsidRPr="00E52323" w:rsidRDefault="00E52323" w:rsidP="00EF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323">
              <w:rPr>
                <w:rFonts w:ascii="Times New Roman" w:hAnsi="Times New Roman" w:cs="Times New Roman"/>
                <w:b/>
              </w:rPr>
              <w:t>579,14</w:t>
            </w:r>
          </w:p>
        </w:tc>
        <w:tc>
          <w:tcPr>
            <w:tcW w:w="2066" w:type="dxa"/>
          </w:tcPr>
          <w:p w:rsidR="00EF40FC" w:rsidRPr="00EF40FC" w:rsidRDefault="00EF40FC" w:rsidP="00EF4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белокочанной капусты с морковью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6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799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802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1966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406D7">
              <w:rPr>
                <w:rFonts w:ascii="Times New Roman" w:hAnsi="Times New Roman" w:cs="Times New Roman"/>
              </w:rPr>
              <w:t>4</w:t>
            </w: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белокочанная капуста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lastRenderedPageBreak/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гречневая рассыпчатая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200/5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351,73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C143A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2C143A">
              <w:rPr>
                <w:rFonts w:ascii="Times New Roman" w:hAnsi="Times New Roman" w:cs="Times New Roman"/>
                <w:b/>
              </w:rPr>
              <w:t>Соус томатный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томат-пюре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3D3AE5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3D3AE5">
              <w:rPr>
                <w:rFonts w:ascii="Times New Roman" w:hAnsi="Times New Roman" w:cs="Times New Roman"/>
                <w:b/>
              </w:rPr>
              <w:t>Тефтели из говядины с рисом («ежики»)</w:t>
            </w:r>
          </w:p>
        </w:tc>
        <w:tc>
          <w:tcPr>
            <w:tcW w:w="1200" w:type="dxa"/>
          </w:tcPr>
          <w:p w:rsidR="00A953A3" w:rsidRPr="0098125F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13,47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228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228B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87,12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228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228B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228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228B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228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228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228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228B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200" w:type="dxa"/>
          </w:tcPr>
          <w:p w:rsidR="00A953A3" w:rsidRPr="008B7465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8B7465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Чай с </w:t>
            </w:r>
            <w:r>
              <w:rPr>
                <w:rFonts w:ascii="Times New Roman" w:hAnsi="Times New Roman" w:cs="Times New Roman"/>
                <w:b/>
              </w:rPr>
              <w:t>лимоном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140,68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1002,39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рисовая</w:t>
            </w:r>
            <w:r w:rsidRPr="00EF40FC">
              <w:rPr>
                <w:rFonts w:ascii="Times New Roman" w:hAnsi="Times New Roman" w:cs="Times New Roman"/>
                <w:b/>
              </w:rPr>
              <w:t xml:space="preserve"> молочная жидкая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953A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6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953A3"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1802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953A3">
              <w:rPr>
                <w:rFonts w:ascii="Times New Roman" w:hAnsi="Times New Roman" w:cs="Times New Roman"/>
              </w:rPr>
              <w:t>40,76</w:t>
            </w:r>
          </w:p>
        </w:tc>
        <w:tc>
          <w:tcPr>
            <w:tcW w:w="19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953A3">
              <w:rPr>
                <w:rFonts w:ascii="Times New Roman" w:hAnsi="Times New Roman" w:cs="Times New Roman"/>
              </w:rPr>
              <w:t>262,66</w:t>
            </w:r>
          </w:p>
        </w:tc>
        <w:tc>
          <w:tcPr>
            <w:tcW w:w="20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953A3">
              <w:rPr>
                <w:rFonts w:ascii="Times New Roman" w:hAnsi="Times New Roman" w:cs="Times New Roman"/>
              </w:rPr>
              <w:t>114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Пряник «Столичный»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28,67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215,33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13,14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109,107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641,95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говядины</w:t>
            </w:r>
          </w:p>
        </w:tc>
        <w:tc>
          <w:tcPr>
            <w:tcW w:w="1200" w:type="dxa"/>
          </w:tcPr>
          <w:p w:rsidR="00A953A3" w:rsidRPr="00A010EE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0E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799" w:type="dxa"/>
          </w:tcPr>
          <w:p w:rsidR="00A953A3" w:rsidRPr="00A010EE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010EE">
              <w:rPr>
                <w:rFonts w:ascii="Times New Roman" w:hAnsi="Times New Roman" w:cs="Times New Roman"/>
              </w:rPr>
              <w:t>21,68</w:t>
            </w:r>
          </w:p>
        </w:tc>
        <w:tc>
          <w:tcPr>
            <w:tcW w:w="1769" w:type="dxa"/>
          </w:tcPr>
          <w:p w:rsidR="00A953A3" w:rsidRPr="00A010EE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010EE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1802" w:type="dxa"/>
          </w:tcPr>
          <w:p w:rsidR="00A953A3" w:rsidRPr="00A010EE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A010EE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331,53</w:t>
            </w: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A406D7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томат-пюре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A406D7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9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перловая рассыпчатая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Перловая крупа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Сыр (порциями)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A406D7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34,93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48,37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107,38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939,17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Номер технологической </w:t>
            </w: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C6145A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Пюре из гороха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69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802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966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2066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C614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гороха</w:t>
            </w:r>
          </w:p>
        </w:tc>
        <w:tc>
          <w:tcPr>
            <w:tcW w:w="1200" w:type="dxa"/>
          </w:tcPr>
          <w:p w:rsidR="00A953A3" w:rsidRPr="00673E8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673E8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Рыба, тушенная в томате с овощами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C6145A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200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C6145A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C6145A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200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19,63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C6145A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200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C6145A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C6145A">
              <w:rPr>
                <w:rFonts w:ascii="Times New Roman" w:hAnsi="Times New Roman" w:cs="Times New Roman"/>
              </w:rPr>
              <w:t xml:space="preserve">масло </w:t>
            </w:r>
            <w:r>
              <w:rPr>
                <w:rFonts w:ascii="Times New Roman" w:hAnsi="Times New Roman" w:cs="Times New Roman"/>
              </w:rPr>
              <w:t>растительное</w:t>
            </w:r>
          </w:p>
        </w:tc>
        <w:tc>
          <w:tcPr>
            <w:tcW w:w="1200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C6145A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томат-пюре</w:t>
            </w:r>
          </w:p>
        </w:tc>
        <w:tc>
          <w:tcPr>
            <w:tcW w:w="1200" w:type="dxa"/>
          </w:tcPr>
          <w:p w:rsidR="00A953A3" w:rsidRPr="00C6145A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B1A92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66,23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168,88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1048,7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пшенная молочная жидкая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283,95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Кисель из концентрата плодового или ягодного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киселя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Булочка «Веснушка»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179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28,07</w:t>
            </w:r>
          </w:p>
        </w:tc>
        <w:tc>
          <w:tcPr>
            <w:tcW w:w="176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21,92</w:t>
            </w:r>
          </w:p>
        </w:tc>
        <w:tc>
          <w:tcPr>
            <w:tcW w:w="1802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154,38</w:t>
            </w:r>
          </w:p>
        </w:tc>
        <w:tc>
          <w:tcPr>
            <w:tcW w:w="19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808,76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Каша манная молочная жидкая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Печенье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87,984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23017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23017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23017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23017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2" w:type="dxa"/>
          </w:tcPr>
          <w:p w:rsidR="00A953A3" w:rsidRPr="0023017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23017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230176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23017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179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13,908</w:t>
            </w:r>
          </w:p>
        </w:tc>
        <w:tc>
          <w:tcPr>
            <w:tcW w:w="176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17,592</w:t>
            </w:r>
          </w:p>
        </w:tc>
        <w:tc>
          <w:tcPr>
            <w:tcW w:w="1802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107,7</w:t>
            </w:r>
          </w:p>
        </w:tc>
        <w:tc>
          <w:tcPr>
            <w:tcW w:w="19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623,464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4F5144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5144" w:rsidRDefault="00A953A3" w:rsidP="00A9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44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200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11,36</w:t>
            </w:r>
          </w:p>
        </w:tc>
        <w:tc>
          <w:tcPr>
            <w:tcW w:w="176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12,09</w:t>
            </w:r>
          </w:p>
        </w:tc>
        <w:tc>
          <w:tcPr>
            <w:tcW w:w="1802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19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164,16</w:t>
            </w:r>
          </w:p>
        </w:tc>
        <w:tc>
          <w:tcPr>
            <w:tcW w:w="20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4F5144">
              <w:rPr>
                <w:rFonts w:ascii="Times New Roman" w:hAnsi="Times New Roman" w:cs="Times New Roman"/>
              </w:rPr>
              <w:t>9</w:t>
            </w:r>
          </w:p>
        </w:tc>
      </w:tr>
      <w:tr w:rsidR="00A953A3" w:rsidRPr="004F5144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5144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5144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200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79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4F5144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5144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5144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200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4F5144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4F5144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4F514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9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4F5144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 припущенный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92DB6" w:rsidRDefault="00A953A3" w:rsidP="00A953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Птица отварная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346,68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92DB6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292DB6">
              <w:rPr>
                <w:rFonts w:ascii="Times New Roman" w:hAnsi="Times New Roman" w:cs="Times New Roman"/>
              </w:rPr>
              <w:t>курица потрошеная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92DB6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масло сливочное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92DB6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92DB6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чай-заварка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179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50,92</w:t>
            </w:r>
          </w:p>
        </w:tc>
        <w:tc>
          <w:tcPr>
            <w:tcW w:w="176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51,47</w:t>
            </w:r>
          </w:p>
        </w:tc>
        <w:tc>
          <w:tcPr>
            <w:tcW w:w="1802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99,07</w:t>
            </w:r>
          </w:p>
        </w:tc>
        <w:tc>
          <w:tcPr>
            <w:tcW w:w="19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932,86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«Дружба»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755589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755589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769" w:type="dxa"/>
          </w:tcPr>
          <w:p w:rsidR="00A953A3" w:rsidRPr="00755589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755589"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1802" w:type="dxa"/>
          </w:tcPr>
          <w:p w:rsidR="00A953A3" w:rsidRPr="00755589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755589">
              <w:rPr>
                <w:rFonts w:ascii="Times New Roman" w:hAnsi="Times New Roman" w:cs="Times New Roman"/>
              </w:rPr>
              <w:t>43,86</w:t>
            </w:r>
          </w:p>
        </w:tc>
        <w:tc>
          <w:tcPr>
            <w:tcW w:w="1966" w:type="dxa"/>
          </w:tcPr>
          <w:p w:rsidR="00A953A3" w:rsidRPr="00755589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755589">
              <w:rPr>
                <w:rFonts w:ascii="Times New Roman" w:hAnsi="Times New Roman" w:cs="Times New Roman"/>
              </w:rPr>
              <w:t>301,38</w:t>
            </w:r>
          </w:p>
        </w:tc>
        <w:tc>
          <w:tcPr>
            <w:tcW w:w="2066" w:type="dxa"/>
          </w:tcPr>
          <w:p w:rsidR="00A953A3" w:rsidRPr="00755589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755589">
              <w:rPr>
                <w:rFonts w:ascii="Times New Roman" w:hAnsi="Times New Roman" w:cs="Times New Roman"/>
              </w:rPr>
              <w:t>102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пшенная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 напиток с молоком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118,69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110,77</w:t>
            </w:r>
          </w:p>
        </w:tc>
        <w:tc>
          <w:tcPr>
            <w:tcW w:w="1966" w:type="dxa"/>
          </w:tcPr>
          <w:p w:rsidR="00A953A3" w:rsidRPr="00AA4AC2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629,39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Макароны отварные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C0295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C0295C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769" w:type="dxa"/>
          </w:tcPr>
          <w:p w:rsidR="00A953A3" w:rsidRPr="00C0295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C0295C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1802" w:type="dxa"/>
          </w:tcPr>
          <w:p w:rsidR="00A953A3" w:rsidRPr="00C0295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C02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A953A3" w:rsidRPr="00C0295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C0295C">
              <w:rPr>
                <w:rFonts w:ascii="Times New Roman" w:hAnsi="Times New Roman" w:cs="Times New Roman"/>
              </w:rPr>
              <w:t>281,46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макароны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Тефтели «Ежики»</w:t>
            </w:r>
          </w:p>
        </w:tc>
        <w:tc>
          <w:tcPr>
            <w:tcW w:w="1200" w:type="dxa"/>
          </w:tcPr>
          <w:p w:rsidR="00A953A3" w:rsidRPr="000C2791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томатный</w:t>
            </w:r>
          </w:p>
        </w:tc>
        <w:tc>
          <w:tcPr>
            <w:tcW w:w="1200" w:type="dxa"/>
          </w:tcPr>
          <w:p w:rsidR="00A953A3" w:rsidRPr="000C2791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9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томат-пюре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2A2EFB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Напиток из шиповника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0C2791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шиповник (целые плоды)</w:t>
            </w:r>
          </w:p>
        </w:tc>
        <w:tc>
          <w:tcPr>
            <w:tcW w:w="1200" w:type="dxa"/>
          </w:tcPr>
          <w:p w:rsidR="00A953A3" w:rsidRPr="000C2791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0C2791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0C2791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0C2791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0C2791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0C279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Сыр порционно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108,18</w:t>
            </w:r>
          </w:p>
        </w:tc>
        <w:tc>
          <w:tcPr>
            <w:tcW w:w="1966" w:type="dxa"/>
          </w:tcPr>
          <w:p w:rsidR="00A953A3" w:rsidRPr="00AA4AC2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711,54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рисовая</w:t>
            </w:r>
            <w:r w:rsidRPr="00EF40FC">
              <w:rPr>
                <w:rFonts w:ascii="Times New Roman" w:hAnsi="Times New Roman" w:cs="Times New Roman"/>
                <w:b/>
              </w:rPr>
              <w:t xml:space="preserve"> молочная жидкая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262,66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300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заварка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Пряник «Столичный»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28,67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215,33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13,14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20,02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109,107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641,95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953A3" w:rsidRPr="003028B6" w:rsidTr="00A953A3">
        <w:trPr>
          <w:gridBefore w:val="1"/>
          <w:gridAfter w:val="7"/>
          <w:wBefore w:w="108" w:type="dxa"/>
          <w:wAfter w:w="11486" w:type="dxa"/>
        </w:trPr>
        <w:tc>
          <w:tcPr>
            <w:tcW w:w="1809" w:type="dxa"/>
          </w:tcPr>
          <w:p w:rsidR="00A953A3" w:rsidRPr="003028B6" w:rsidRDefault="00A953A3" w:rsidP="00A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1560" w:type="dxa"/>
          </w:tcPr>
          <w:p w:rsidR="00A953A3" w:rsidRPr="003028B6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B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00" w:type="dxa"/>
            <w:vMerge w:val="restart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грамм</w:t>
            </w:r>
          </w:p>
        </w:tc>
        <w:tc>
          <w:tcPr>
            <w:tcW w:w="5370" w:type="dxa"/>
            <w:gridSpan w:val="3"/>
          </w:tcPr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Default="00A953A3" w:rsidP="00A953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к/кал</w:t>
            </w:r>
          </w:p>
        </w:tc>
        <w:tc>
          <w:tcPr>
            <w:tcW w:w="2066" w:type="dxa"/>
            <w:vMerge w:val="restart"/>
          </w:tcPr>
          <w:p w:rsidR="00A953A3" w:rsidRDefault="00A953A3" w:rsidP="00A953A3">
            <w:pPr>
              <w:jc w:val="center"/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технологической карты</w:t>
            </w:r>
          </w:p>
        </w:tc>
      </w:tr>
      <w:tr w:rsidR="00A953A3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  <w:vMerge/>
          </w:tcPr>
          <w:p w:rsidR="00A953A3" w:rsidRDefault="00A953A3" w:rsidP="00A953A3"/>
        </w:tc>
        <w:tc>
          <w:tcPr>
            <w:tcW w:w="1200" w:type="dxa"/>
            <w:vMerge/>
          </w:tcPr>
          <w:p w:rsidR="00A953A3" w:rsidRDefault="00A953A3" w:rsidP="00A953A3"/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8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53A3" w:rsidRPr="0055358F" w:rsidRDefault="00A953A3" w:rsidP="00A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966" w:type="dxa"/>
            <w:vMerge/>
          </w:tcPr>
          <w:p w:rsidR="00A953A3" w:rsidRDefault="00A953A3" w:rsidP="00A953A3"/>
        </w:tc>
        <w:tc>
          <w:tcPr>
            <w:tcW w:w="2066" w:type="dxa"/>
            <w:vMerge/>
          </w:tcPr>
          <w:p w:rsidR="00A953A3" w:rsidRDefault="00A953A3" w:rsidP="00A953A3"/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 w:rsidRPr="00EF40FC">
              <w:rPr>
                <w:rFonts w:ascii="Times New Roman" w:hAnsi="Times New Roman" w:cs="Times New Roman"/>
                <w:b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</w:rPr>
              <w:t>пшенная молочная жидкая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283,95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2,5%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Кисель из концентрата плодового или ягодного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киселя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Булочка «Веснушка»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Плоды свежие</w:t>
            </w: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9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69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02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Default="00A953A3" w:rsidP="00A95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200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9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69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802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66" w:type="dxa"/>
          </w:tcPr>
          <w:p w:rsidR="00A953A3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115,32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A3" w:rsidRPr="00EF40FC" w:rsidTr="00A95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4"/>
          </w:tcPr>
          <w:p w:rsidR="00A953A3" w:rsidRPr="00EF40FC" w:rsidRDefault="00A953A3" w:rsidP="00A95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179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28,07</w:t>
            </w:r>
          </w:p>
        </w:tc>
        <w:tc>
          <w:tcPr>
            <w:tcW w:w="1769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21,92</w:t>
            </w:r>
          </w:p>
        </w:tc>
        <w:tc>
          <w:tcPr>
            <w:tcW w:w="1802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154,38</w:t>
            </w:r>
          </w:p>
        </w:tc>
        <w:tc>
          <w:tcPr>
            <w:tcW w:w="1966" w:type="dxa"/>
          </w:tcPr>
          <w:p w:rsidR="00A953A3" w:rsidRPr="00A953A3" w:rsidRDefault="00A953A3" w:rsidP="00A95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3A3">
              <w:rPr>
                <w:rFonts w:ascii="Times New Roman" w:hAnsi="Times New Roman" w:cs="Times New Roman"/>
                <w:b/>
              </w:rPr>
              <w:t>808,76</w:t>
            </w:r>
          </w:p>
        </w:tc>
        <w:tc>
          <w:tcPr>
            <w:tcW w:w="2066" w:type="dxa"/>
          </w:tcPr>
          <w:p w:rsidR="00A953A3" w:rsidRPr="00EF40FC" w:rsidRDefault="00A953A3" w:rsidP="00A95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58F" w:rsidRPr="00EF40FC" w:rsidRDefault="0055358F" w:rsidP="00EF40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358F" w:rsidRPr="00EF40FC" w:rsidSect="005535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48"/>
    <w:rsid w:val="003028B6"/>
    <w:rsid w:val="00525148"/>
    <w:rsid w:val="00552F72"/>
    <w:rsid w:val="0055358F"/>
    <w:rsid w:val="005B1215"/>
    <w:rsid w:val="00680BD9"/>
    <w:rsid w:val="007C6542"/>
    <w:rsid w:val="00A91089"/>
    <w:rsid w:val="00A953A3"/>
    <w:rsid w:val="00C15C5B"/>
    <w:rsid w:val="00E41C1F"/>
    <w:rsid w:val="00E52323"/>
    <w:rsid w:val="00EF40FC"/>
    <w:rsid w:val="00FE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5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5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Васильева</cp:lastModifiedBy>
  <cp:revision>10</cp:revision>
  <cp:lastPrinted>2021-03-13T05:41:00Z</cp:lastPrinted>
  <dcterms:created xsi:type="dcterms:W3CDTF">2021-02-17T07:25:00Z</dcterms:created>
  <dcterms:modified xsi:type="dcterms:W3CDTF">2021-08-02T04:36:00Z</dcterms:modified>
</cp:coreProperties>
</file>